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9EB01" w14:textId="77777777" w:rsidR="00EC797F" w:rsidRPr="00EC797F" w:rsidRDefault="00EC797F" w:rsidP="00EC797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 xml:space="preserve">Na osnovu odredbi člana 22a stav.1 i 2. Zakona o radu (službene novine FbiH broj: 26/16, 89/18 i 44/22), Uredbe o postupku prijema u radni odnos u javnom sektoru u Tuzlanskom kantonu („Službene novine TK“ broj: 4/19, 4/20, 11/20 i 5/21), te člana 11. Statuta KP“Komunalac“dd Kalesija,  direktor KP „Komunalac“ d.d. Kalesija, dana 04.04.2024.godine raspisuje </w:t>
      </w:r>
    </w:p>
    <w:p w14:paraId="0DF94402" w14:textId="77777777" w:rsidR="00EC797F" w:rsidRPr="00EC797F" w:rsidRDefault="00EC797F" w:rsidP="00EC797F">
      <w:pPr>
        <w:pStyle w:val="NoSpacing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EC797F">
        <w:rPr>
          <w:rStyle w:val="Strong"/>
          <w:rFonts w:ascii="Times New Roman" w:hAnsi="Times New Roman" w:cs="Times New Roman"/>
          <w:sz w:val="24"/>
          <w:szCs w:val="24"/>
        </w:rPr>
        <w:t>JAVNI OGLAS</w:t>
      </w:r>
    </w:p>
    <w:p w14:paraId="2EB2AE82" w14:textId="77777777" w:rsidR="00EC797F" w:rsidRPr="00EC797F" w:rsidRDefault="00EC797F" w:rsidP="00EC797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>za prijem radnika u radni odnos</w:t>
      </w:r>
    </w:p>
    <w:p w14:paraId="17DD8A65" w14:textId="77777777" w:rsidR="00EC797F" w:rsidRPr="00EC797F" w:rsidRDefault="00EC797F" w:rsidP="00EC797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912FE03" w14:textId="77777777" w:rsidR="00EC797F" w:rsidRPr="00EC797F" w:rsidRDefault="00EC797F" w:rsidP="00EC797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 xml:space="preserve">Raspisuje se javni oglas za prijem radnika na neodređeno vrijeme sa punim radnim vremenom na sledeće radno mjesto: </w:t>
      </w:r>
    </w:p>
    <w:p w14:paraId="58A79134" w14:textId="77777777" w:rsidR="00EC797F" w:rsidRPr="00EC797F" w:rsidRDefault="00EC797F" w:rsidP="00EC797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3687"/>
        <w:gridCol w:w="2260"/>
        <w:gridCol w:w="1136"/>
        <w:gridCol w:w="1389"/>
      </w:tblGrid>
      <w:tr w:rsidR="00EC797F" w:rsidRPr="00EC797F" w14:paraId="3812C0A5" w14:textId="77777777" w:rsidTr="00EC79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691C" w14:textId="77777777" w:rsidR="00EC797F" w:rsidRPr="00EC797F" w:rsidRDefault="00EC797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97F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1C42" w14:textId="77777777" w:rsidR="00EC797F" w:rsidRPr="00EC797F" w:rsidRDefault="00EC797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BD595" w14:textId="77777777" w:rsidR="00EC797F" w:rsidRPr="00EC797F" w:rsidRDefault="00EC797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97F">
              <w:rPr>
                <w:rFonts w:ascii="Times New Roman" w:hAnsi="Times New Roman" w:cs="Times New Roman"/>
                <w:sz w:val="24"/>
                <w:szCs w:val="24"/>
              </w:rPr>
              <w:t>Radno mjesto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AB83" w14:textId="77777777" w:rsidR="00EC797F" w:rsidRPr="00EC797F" w:rsidRDefault="00EC797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9C07E" w14:textId="77777777" w:rsidR="00EC797F" w:rsidRPr="00EC797F" w:rsidRDefault="00EC797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97F">
              <w:rPr>
                <w:rFonts w:ascii="Times New Roman" w:hAnsi="Times New Roman" w:cs="Times New Roman"/>
                <w:sz w:val="24"/>
                <w:szCs w:val="24"/>
              </w:rPr>
              <w:t xml:space="preserve">Sektor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7E02" w14:textId="77777777" w:rsidR="00EC797F" w:rsidRPr="00EC797F" w:rsidRDefault="00EC797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97F">
              <w:rPr>
                <w:rFonts w:ascii="Times New Roman" w:hAnsi="Times New Roman" w:cs="Times New Roman"/>
                <w:sz w:val="24"/>
                <w:szCs w:val="24"/>
              </w:rPr>
              <w:t>Broj izvršilaca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0392" w14:textId="77777777" w:rsidR="00EC797F" w:rsidRPr="00EC797F" w:rsidRDefault="00EC797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97F">
              <w:rPr>
                <w:rFonts w:ascii="Times New Roman" w:hAnsi="Times New Roman" w:cs="Times New Roman"/>
                <w:sz w:val="24"/>
                <w:szCs w:val="24"/>
              </w:rPr>
              <w:t>Period trajanja ugovora</w:t>
            </w:r>
          </w:p>
        </w:tc>
      </w:tr>
      <w:tr w:rsidR="00EC797F" w:rsidRPr="00EC797F" w14:paraId="0ADDB233" w14:textId="77777777" w:rsidTr="00EC79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5428" w14:textId="77777777" w:rsidR="00EC797F" w:rsidRPr="00EC797F" w:rsidRDefault="00EC797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A50AF" w14:textId="77777777" w:rsidR="00EC797F" w:rsidRPr="00EC797F" w:rsidRDefault="00EC797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9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0E5C" w14:textId="77777777" w:rsidR="00EC797F" w:rsidRPr="00EC797F" w:rsidRDefault="00EC797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1AF85" w14:textId="77777777" w:rsidR="00EC797F" w:rsidRPr="00EC797F" w:rsidRDefault="00EC797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97F">
              <w:rPr>
                <w:rFonts w:ascii="Times New Roman" w:hAnsi="Times New Roman" w:cs="Times New Roman"/>
                <w:sz w:val="24"/>
                <w:szCs w:val="24"/>
              </w:rPr>
              <w:t>Automehaničar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61D3" w14:textId="77777777" w:rsidR="00EC797F" w:rsidRPr="00EC797F" w:rsidRDefault="00EC797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97F">
              <w:rPr>
                <w:rFonts w:ascii="Times New Roman" w:hAnsi="Times New Roman" w:cs="Times New Roman"/>
                <w:sz w:val="24"/>
                <w:szCs w:val="24"/>
              </w:rPr>
              <w:t>Odvoz komunalnog otpada i higijena grada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B3B2" w14:textId="77777777" w:rsidR="00EC797F" w:rsidRPr="00EC797F" w:rsidRDefault="00EC797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A778C" w14:textId="77777777" w:rsidR="00EC797F" w:rsidRPr="00EC797F" w:rsidRDefault="00EC797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256D" w14:textId="77777777" w:rsidR="00EC797F" w:rsidRPr="00EC797F" w:rsidRDefault="00EC797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97F">
              <w:rPr>
                <w:rFonts w:ascii="Times New Roman" w:hAnsi="Times New Roman" w:cs="Times New Roman"/>
                <w:sz w:val="24"/>
                <w:szCs w:val="24"/>
              </w:rPr>
              <w:t>Neodređeno vrijeme</w:t>
            </w:r>
          </w:p>
        </w:tc>
      </w:tr>
    </w:tbl>
    <w:p w14:paraId="7609FBB5" w14:textId="77777777" w:rsidR="00EC797F" w:rsidRPr="00EC797F" w:rsidRDefault="00EC797F" w:rsidP="00EC797F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0A3CE5" w14:textId="77777777" w:rsidR="00EC797F" w:rsidRPr="00EC797F" w:rsidRDefault="00EC797F" w:rsidP="00EC79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797F">
        <w:rPr>
          <w:rFonts w:ascii="Times New Roman" w:hAnsi="Times New Roman" w:cs="Times New Roman"/>
          <w:b/>
          <w:sz w:val="24"/>
          <w:szCs w:val="24"/>
        </w:rPr>
        <w:t>Opis poslova za radno mjesto pod tačkom 1.</w:t>
      </w:r>
    </w:p>
    <w:p w14:paraId="3BCF1DFE" w14:textId="77777777" w:rsidR="00EC797F" w:rsidRPr="00EC797F" w:rsidRDefault="00EC797F" w:rsidP="00EC797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>Obavlja složene poslove u okviru svoje struke na teretnim motornim vozilima (mehanika, hidroulika, elektronika)</w:t>
      </w:r>
    </w:p>
    <w:p w14:paraId="13BE7C68" w14:textId="77777777" w:rsidR="00EC797F" w:rsidRPr="00EC797F" w:rsidRDefault="00EC797F" w:rsidP="00EC797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 xml:space="preserve">Vrši utvrđivanje i otklanjanje nastalih kvarova na vozilima i sredstvima rada </w:t>
      </w:r>
    </w:p>
    <w:p w14:paraId="0DB7612D" w14:textId="77777777" w:rsidR="00EC797F" w:rsidRPr="00EC797F" w:rsidRDefault="00EC797F" w:rsidP="00EC797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 xml:space="preserve">Prima dnevne radne naloge za mehaničku radionu od poslovođe i istom predlaže najbolje rješenje za otklanjanje utvrđenih nedostataka </w:t>
      </w:r>
    </w:p>
    <w:p w14:paraId="4F17A216" w14:textId="77777777" w:rsidR="00EC797F" w:rsidRPr="00EC797F" w:rsidRDefault="00EC797F" w:rsidP="00EC797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>Vrši otklanjanje autoelektričarskih kvarova i nedostataka na motornim vozilima</w:t>
      </w:r>
    </w:p>
    <w:p w14:paraId="58B1FC4F" w14:textId="77777777" w:rsidR="00EC797F" w:rsidRPr="00EC797F" w:rsidRDefault="00EC797F" w:rsidP="00EC797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 xml:space="preserve">Vrši poslove zavarivanja na motornim vozilima i sredstvaima </w:t>
      </w:r>
    </w:p>
    <w:p w14:paraId="3F294621" w14:textId="77777777" w:rsidR="00EC797F" w:rsidRPr="00EC797F" w:rsidRDefault="00EC797F" w:rsidP="00EC797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 xml:space="preserve">Zadužuje sav potreban priručni i radionički alat za rad i odgovara za isti </w:t>
      </w:r>
    </w:p>
    <w:p w14:paraId="2D743B41" w14:textId="77777777" w:rsidR="00EC797F" w:rsidRPr="00EC797F" w:rsidRDefault="00EC797F" w:rsidP="00EC797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>Odgovoran je za tehničku ispravnost vozila</w:t>
      </w:r>
    </w:p>
    <w:p w14:paraId="5F11E93B" w14:textId="77777777" w:rsidR="00EC797F" w:rsidRPr="00EC797F" w:rsidRDefault="00EC797F" w:rsidP="00EC797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 xml:space="preserve">Radni prostor održava urednim i čistim </w:t>
      </w:r>
    </w:p>
    <w:p w14:paraId="4D2D5440" w14:textId="77777777" w:rsidR="00EC797F" w:rsidRPr="00EC797F" w:rsidRDefault="00EC797F" w:rsidP="00EC797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>Obavlja i druge poslove po nalogu neposrednog rukovodioca i direktora.</w:t>
      </w:r>
    </w:p>
    <w:p w14:paraId="5F05F097" w14:textId="77777777" w:rsidR="00EC797F" w:rsidRPr="00EC797F" w:rsidRDefault="00EC797F" w:rsidP="00EC79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EBCCCA" w14:textId="77777777" w:rsidR="00EC797F" w:rsidRPr="00EC797F" w:rsidRDefault="00EC797F" w:rsidP="00EC79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797F">
        <w:rPr>
          <w:rFonts w:ascii="Times New Roman" w:hAnsi="Times New Roman" w:cs="Times New Roman"/>
          <w:b/>
          <w:sz w:val="24"/>
          <w:szCs w:val="24"/>
        </w:rPr>
        <w:t>Kandidati moraju ispunjavati opće i posebne uslove, i to:</w:t>
      </w:r>
    </w:p>
    <w:p w14:paraId="4E1C257E" w14:textId="77777777" w:rsidR="00EC797F" w:rsidRPr="00EC797F" w:rsidRDefault="00EC797F" w:rsidP="00EC79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797F">
        <w:rPr>
          <w:rFonts w:ascii="Times New Roman" w:hAnsi="Times New Roman" w:cs="Times New Roman"/>
          <w:b/>
          <w:sz w:val="24"/>
          <w:szCs w:val="24"/>
        </w:rPr>
        <w:t>OPĆI USLOVI:</w:t>
      </w:r>
    </w:p>
    <w:p w14:paraId="28D730E3" w14:textId="77777777" w:rsidR="00EC797F" w:rsidRPr="00EC797F" w:rsidRDefault="00EC797F" w:rsidP="00EC79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>- da je državljanin Bosne i Hercegovine;</w:t>
      </w:r>
    </w:p>
    <w:p w14:paraId="627B4456" w14:textId="77777777" w:rsidR="00EC797F" w:rsidRPr="00EC797F" w:rsidRDefault="00EC797F" w:rsidP="00EC79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>- da je stariji od 18 godina;</w:t>
      </w:r>
    </w:p>
    <w:p w14:paraId="2DF98936" w14:textId="77777777" w:rsidR="00EC797F" w:rsidRPr="00EC797F" w:rsidRDefault="00EC797F" w:rsidP="00EC79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>- da je kandidat zdravstveno sposoban za obavljanje poslova utvrđenih za radno mjesto;</w:t>
      </w:r>
    </w:p>
    <w:p w14:paraId="59119AA8" w14:textId="77777777" w:rsidR="00EC797F" w:rsidRPr="00EC797F" w:rsidRDefault="00EC797F" w:rsidP="00EC79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670829" w14:textId="77777777" w:rsidR="00EC797F" w:rsidRPr="00EC797F" w:rsidRDefault="00EC797F" w:rsidP="00EC79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797F">
        <w:rPr>
          <w:rFonts w:ascii="Times New Roman" w:hAnsi="Times New Roman" w:cs="Times New Roman"/>
          <w:b/>
          <w:sz w:val="24"/>
          <w:szCs w:val="24"/>
        </w:rPr>
        <w:t>POSEBNI USLOVI :</w:t>
      </w:r>
    </w:p>
    <w:p w14:paraId="72B0BA4C" w14:textId="77777777" w:rsidR="00EC797F" w:rsidRPr="00EC797F" w:rsidRDefault="00EC797F" w:rsidP="00EC79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 xml:space="preserve">- Stručna sprema: KV/VK/SSS (najmanje treći stepen) </w:t>
      </w:r>
    </w:p>
    <w:p w14:paraId="00E7F8AA" w14:textId="77777777" w:rsidR="00EC797F" w:rsidRPr="00EC797F" w:rsidRDefault="00EC797F" w:rsidP="00EC79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>- 3 godine radnog iskustva na istim ili sličnim poslovima</w:t>
      </w:r>
    </w:p>
    <w:p w14:paraId="5E3B3965" w14:textId="77777777" w:rsidR="00EC797F" w:rsidRPr="00EC797F" w:rsidRDefault="00EC797F" w:rsidP="00EC79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 xml:space="preserve">- vozačka dozvola C kategorije </w:t>
      </w:r>
    </w:p>
    <w:p w14:paraId="2115B4E8" w14:textId="77777777" w:rsidR="00EC797F" w:rsidRPr="00EC797F" w:rsidRDefault="00EC797F" w:rsidP="00EC79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C9E5B9" w14:textId="77777777" w:rsidR="00EC797F" w:rsidRPr="00EC797F" w:rsidRDefault="00EC797F" w:rsidP="00EC79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>Kandidati su dužni dostaviti popunjen PRIJAVNI OBRAZAC, koji mogu preuzeti na web stranici preduzeća (</w:t>
      </w:r>
      <w:hyperlink r:id="rId5" w:history="1">
        <w:r w:rsidRPr="00EC797F">
          <w:rPr>
            <w:rStyle w:val="Hyperlink"/>
            <w:rFonts w:ascii="Times New Roman" w:hAnsi="Times New Roman" w:cs="Times New Roman"/>
            <w:sz w:val="24"/>
            <w:szCs w:val="24"/>
          </w:rPr>
          <w:t>www.komunalac-kalesija.</w:t>
        </w:r>
      </w:hyperlink>
      <w:r w:rsidRPr="00EC797F">
        <w:rPr>
          <w:rStyle w:val="Hyperlink"/>
          <w:rFonts w:ascii="Times New Roman" w:hAnsi="Times New Roman" w:cs="Times New Roman"/>
          <w:sz w:val="24"/>
          <w:szCs w:val="24"/>
        </w:rPr>
        <w:t>ba</w:t>
      </w:r>
      <w:r w:rsidRPr="00EC797F">
        <w:rPr>
          <w:rFonts w:ascii="Times New Roman" w:hAnsi="Times New Roman" w:cs="Times New Roman"/>
          <w:sz w:val="24"/>
          <w:szCs w:val="24"/>
        </w:rPr>
        <w:t>).</w:t>
      </w:r>
    </w:p>
    <w:p w14:paraId="547EC1F2" w14:textId="77777777" w:rsidR="00EC797F" w:rsidRPr="00EC797F" w:rsidRDefault="00EC797F" w:rsidP="00EC79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E355A8" w14:textId="77777777" w:rsidR="00EC797F" w:rsidRPr="00EC797F" w:rsidRDefault="00EC797F" w:rsidP="00EC79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797F">
        <w:rPr>
          <w:rFonts w:ascii="Times New Roman" w:hAnsi="Times New Roman" w:cs="Times New Roman"/>
          <w:b/>
          <w:sz w:val="24"/>
          <w:szCs w:val="24"/>
        </w:rPr>
        <w:t>Uz prijavu na oglas prilažu se sljedeći dokumenti (originali ili ovjerene kopije):</w:t>
      </w:r>
    </w:p>
    <w:p w14:paraId="3559C15C" w14:textId="77777777" w:rsidR="00EC797F" w:rsidRPr="00EC797F" w:rsidRDefault="00EC797F" w:rsidP="00EC797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>- prijavni obrazac (preuzet sa web stranice preduzeća ili u upravi preduzeća)</w:t>
      </w:r>
    </w:p>
    <w:p w14:paraId="4F5BAA28" w14:textId="77777777" w:rsidR="00EC797F" w:rsidRPr="00EC797F" w:rsidRDefault="00EC797F" w:rsidP="00EC797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>- kratka biografija, sa kontakt-podacima (adresa i broj telefona),</w:t>
      </w:r>
    </w:p>
    <w:p w14:paraId="0A9BA22B" w14:textId="77777777" w:rsidR="00EC797F" w:rsidRPr="00EC797F" w:rsidRDefault="00EC797F" w:rsidP="00EC797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>- uvjerenje o državljanstvu BiH</w:t>
      </w:r>
    </w:p>
    <w:p w14:paraId="0FA8F2BD" w14:textId="77777777" w:rsidR="00EC797F" w:rsidRPr="00EC797F" w:rsidRDefault="00EC797F" w:rsidP="00EC797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>- izvod iz matične knjige rođenih,</w:t>
      </w:r>
    </w:p>
    <w:p w14:paraId="5F74E917" w14:textId="77777777" w:rsidR="00EC797F" w:rsidRPr="00EC797F" w:rsidRDefault="00EC797F" w:rsidP="00EC797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lastRenderedPageBreak/>
        <w:t>- potvrda o prebivalištu PBA 3 obrazac</w:t>
      </w:r>
    </w:p>
    <w:p w14:paraId="231F0C8C" w14:textId="77777777" w:rsidR="00EC797F" w:rsidRPr="00EC797F" w:rsidRDefault="00EC797F" w:rsidP="00EC797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>- svjedočanstvo/diploma o završenoj školi,</w:t>
      </w:r>
    </w:p>
    <w:p w14:paraId="79310DA1" w14:textId="77777777" w:rsidR="00EC797F" w:rsidRPr="00EC797F" w:rsidRDefault="00EC797F" w:rsidP="00EC797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>- dokaz o radnom iskustvu (potvrda ili uvjerenje o radnom u struci primjenjivat će se potvrda od poslodavca sa precizno navedenim radnim mjestom ili uvjerenje o činjenicama iz matične evidencije nadležne poreske uprave ili nadležne ustanove za penzisko i invalidsko osiguranje tako da se na osnovu tih dokumenata može utvrditi tačno da li je kandidat radio na poslovima za koje se traži navedena stručna sprema i koliko dugo, odnosno da posjeduje radno iskustvo.</w:t>
      </w:r>
    </w:p>
    <w:p w14:paraId="69E4D139" w14:textId="77777777" w:rsidR="00EC797F" w:rsidRPr="00EC797F" w:rsidRDefault="00EC797F" w:rsidP="00EC797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 xml:space="preserve">- dokaz o posjedovanju vozačke dozvole C kategorije </w:t>
      </w:r>
    </w:p>
    <w:p w14:paraId="0A3B5BBD" w14:textId="77777777" w:rsidR="00EC797F" w:rsidRPr="00EC797F" w:rsidRDefault="00EC797F" w:rsidP="00EC79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3B27F2" w14:textId="77777777" w:rsidR="00EC797F" w:rsidRPr="00EC797F" w:rsidRDefault="00EC797F" w:rsidP="00EC797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>Kandidati koji ostvaruju prednost pri zapošljavanju po osnovu Zakona o dopunskim pravima braniteljai njihovih porodica, da bi bili bodovani po tom osnovu dužni su dostaviti dokaze o ispunjavanju uslova iz navedenog Zakona kao i uvjerenje JU Službe za zapošljavanje TK kojim dokazuju da se nalaze na listi nezaposlenih lica.</w:t>
      </w:r>
    </w:p>
    <w:p w14:paraId="527830ED" w14:textId="77777777" w:rsidR="00EC797F" w:rsidRPr="00EC797F" w:rsidRDefault="00EC797F" w:rsidP="00EC797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>Sva dokumenta dostaviti u originalu ili ovjerenoj fotokopiji ne starijoj od šest mjeseci računajući od dana objave javnog oglasa.</w:t>
      </w:r>
    </w:p>
    <w:p w14:paraId="67F9CEE9" w14:textId="77777777" w:rsidR="00EC797F" w:rsidRPr="00EC797F" w:rsidRDefault="00EC797F" w:rsidP="00EC797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>Sa kandidatima koji ispunjavaju opće i posebne uslove Komisija za prijem će obaviti usmeni ispit, o kojem će kandidati biti usmeno obavješteni.</w:t>
      </w:r>
    </w:p>
    <w:p w14:paraId="7583A02D" w14:textId="77777777" w:rsidR="00EC797F" w:rsidRPr="00EC797F" w:rsidRDefault="00EC797F" w:rsidP="00EC797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>Svi kandidati će biti pismeno obavješteni o rezultatima Javnog oglasa, a dokumenti uz prijavu se neće vraćati kandidatima.</w:t>
      </w:r>
    </w:p>
    <w:p w14:paraId="55A4CEE4" w14:textId="77777777" w:rsidR="00EC797F" w:rsidRPr="00EC797F" w:rsidRDefault="00EC797F" w:rsidP="00EC797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>Izabrani kandidat je, prije stupanja na rad, dužan dostaviti ljekarsko uvjerenje o zdravstvenoj i psihofizičkoj sposobnosti.</w:t>
      </w:r>
    </w:p>
    <w:p w14:paraId="2EA1D413" w14:textId="77777777" w:rsidR="00EC797F" w:rsidRPr="00EC797F" w:rsidRDefault="00EC797F" w:rsidP="00EC79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51AF2D" w14:textId="77777777" w:rsidR="00EC797F" w:rsidRPr="00EC797F" w:rsidRDefault="00EC797F" w:rsidP="00EC797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C797F">
        <w:rPr>
          <w:rFonts w:ascii="Times New Roman" w:hAnsi="Times New Roman" w:cs="Times New Roman"/>
          <w:b/>
          <w:bCs/>
          <w:sz w:val="24"/>
          <w:szCs w:val="24"/>
        </w:rPr>
        <w:t>Rok i adresa za podnošenje prijava:</w:t>
      </w:r>
    </w:p>
    <w:p w14:paraId="05BA15C3" w14:textId="77777777" w:rsidR="00EC797F" w:rsidRPr="00EC797F" w:rsidRDefault="00EC797F" w:rsidP="00EC797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>Javni oglas ostaje otvoren 8 dana od dana objavljivanja na web stranici preduzeća, web stranice Službe za zapošljavanje TK i u dnevmom listu ,,Oslobodenje", računajući od dana posljednje objave.</w:t>
      </w:r>
    </w:p>
    <w:p w14:paraId="4EE18719" w14:textId="77777777" w:rsidR="00EC797F" w:rsidRPr="00EC797F" w:rsidRDefault="00EC797F" w:rsidP="00EC797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>Prijave na Javni oglas sa svom traženom dokumenacijom dostaviti putem protokola preduzeća ili preporučenom poštom na adresu: KP,,Komunalac"d.d. Kalesija, Ul.Kalesijskih brigada bb, 75260 Kalesija, sa naznakom: "Za Javni oglas za prijem radnika u radni odnos“</w:t>
      </w:r>
    </w:p>
    <w:p w14:paraId="3D0898D5" w14:textId="77777777" w:rsidR="00EC797F" w:rsidRPr="00EC797F" w:rsidRDefault="00EC797F" w:rsidP="00EC79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DBF98D" w14:textId="77777777" w:rsidR="00EC797F" w:rsidRPr="00EC797F" w:rsidRDefault="00EC797F" w:rsidP="00EC797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>Napomena: Nepotpune i neblagovemene prijave  neće se uzeti u razmatranje.</w:t>
      </w:r>
    </w:p>
    <w:p w14:paraId="4B01455A" w14:textId="77777777" w:rsidR="00EC797F" w:rsidRPr="00EC797F" w:rsidRDefault="00EC797F" w:rsidP="00EC79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CE7134" w14:textId="77777777" w:rsidR="00EC797F" w:rsidRPr="00EC797F" w:rsidRDefault="00EC797F" w:rsidP="00EC79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DIREKTOR</w:t>
      </w:r>
    </w:p>
    <w:p w14:paraId="2CD993C3" w14:textId="77777777" w:rsidR="00EC797F" w:rsidRPr="00EC797F" w:rsidRDefault="00EC797F" w:rsidP="00EC79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____________________________</w:t>
      </w:r>
    </w:p>
    <w:p w14:paraId="32065856" w14:textId="77777777" w:rsidR="00EC797F" w:rsidRPr="00EC797F" w:rsidRDefault="00EC797F" w:rsidP="00EC797F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  <w:sz w:val="24"/>
          <w:szCs w:val="24"/>
        </w:rPr>
      </w:pPr>
      <w:r w:rsidRPr="00EC797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Nermin Mujkanović master pravnik</w:t>
      </w:r>
    </w:p>
    <w:p w14:paraId="3877B36F" w14:textId="77777777" w:rsidR="00EC797F" w:rsidRPr="00EC797F" w:rsidRDefault="00EC797F" w:rsidP="00EC797F">
      <w:pPr>
        <w:rPr>
          <w:rFonts w:ascii="Times New Roman" w:hAnsi="Times New Roman" w:cs="Times New Roman"/>
          <w:sz w:val="24"/>
          <w:szCs w:val="24"/>
        </w:rPr>
      </w:pPr>
    </w:p>
    <w:p w14:paraId="1A27351C" w14:textId="77777777" w:rsidR="009A2C28" w:rsidRDefault="009A2C28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</w:p>
    <w:p w14:paraId="1A27351D" w14:textId="77777777" w:rsidR="009A2C28" w:rsidRDefault="009A2C28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</w:p>
    <w:p w14:paraId="1A27351E" w14:textId="77777777" w:rsidR="009A2C28" w:rsidRDefault="009A2C28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</w:p>
    <w:p w14:paraId="1A27351F" w14:textId="77777777" w:rsidR="009A2C28" w:rsidRDefault="009A2C28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</w:p>
    <w:p w14:paraId="1A273520" w14:textId="77777777" w:rsidR="009A2C28" w:rsidRDefault="009A2C28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</w:p>
    <w:p w14:paraId="1A273521" w14:textId="77777777" w:rsidR="009A2C28" w:rsidRDefault="009A2C28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</w:p>
    <w:p w14:paraId="31C58664" w14:textId="77777777" w:rsidR="00B610A5" w:rsidRDefault="00B610A5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</w:p>
    <w:p w14:paraId="74719FE6" w14:textId="77777777" w:rsidR="00B610A5" w:rsidRDefault="00B610A5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</w:p>
    <w:p w14:paraId="760D1FC5" w14:textId="77777777" w:rsidR="00B610A5" w:rsidRDefault="00B610A5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</w:p>
    <w:p w14:paraId="4BCFD0A0" w14:textId="77777777" w:rsidR="00B610A5" w:rsidRDefault="00B610A5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</w:p>
    <w:p w14:paraId="10C4563C" w14:textId="77777777" w:rsidR="00B610A5" w:rsidRDefault="00B610A5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</w:p>
    <w:p w14:paraId="72CA17C1" w14:textId="77777777" w:rsidR="00B610A5" w:rsidRDefault="00B610A5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</w:p>
    <w:p w14:paraId="2B87A844" w14:textId="77777777" w:rsidR="00B610A5" w:rsidRDefault="00B610A5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</w:p>
    <w:p w14:paraId="1A27352A" w14:textId="77777777" w:rsidR="009A2C28" w:rsidRDefault="009A2C28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</w:p>
    <w:p w14:paraId="1A27352B" w14:textId="77777777" w:rsidR="009A2C28" w:rsidRDefault="009A2C28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</w:p>
    <w:p w14:paraId="1A27352C" w14:textId="77777777" w:rsidR="009A2C28" w:rsidRDefault="009A2C28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</w:p>
    <w:p w14:paraId="1A27352D" w14:textId="77777777" w:rsidR="009A2C28" w:rsidRDefault="009A2C28" w:rsidP="009A2C28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515A14">
        <w:rPr>
          <w:rFonts w:ascii="Times New Roman" w:hAnsi="Times New Roman" w:cs="Times New Roman"/>
          <w:sz w:val="32"/>
          <w:szCs w:val="32"/>
        </w:rPr>
        <w:t>PRIJAVNI OBRAZAC</w:t>
      </w:r>
    </w:p>
    <w:p w14:paraId="1A27352E" w14:textId="77777777" w:rsidR="009A2C28" w:rsidRDefault="009A2C28" w:rsidP="009A2C28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1"/>
        <w:gridCol w:w="5417"/>
      </w:tblGrid>
      <w:tr w:rsidR="009A2C28" w14:paraId="1A273535" w14:textId="77777777" w:rsidTr="00F63D95">
        <w:trPr>
          <w:trHeight w:val="676"/>
        </w:trPr>
        <w:tc>
          <w:tcPr>
            <w:tcW w:w="3871" w:type="dxa"/>
          </w:tcPr>
          <w:p w14:paraId="1A27352F" w14:textId="77777777" w:rsidR="009A2C28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A273530" w14:textId="77777777"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15A14">
              <w:rPr>
                <w:rFonts w:ascii="Times New Roman" w:hAnsi="Times New Roman" w:cs="Times New Roman"/>
                <w:sz w:val="28"/>
                <w:szCs w:val="32"/>
              </w:rPr>
              <w:t>IME (IME JEDNOG</w:t>
            </w:r>
          </w:p>
          <w:p w14:paraId="1A273531" w14:textId="77777777"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15A14">
              <w:rPr>
                <w:rFonts w:ascii="Times New Roman" w:hAnsi="Times New Roman" w:cs="Times New Roman"/>
                <w:sz w:val="28"/>
                <w:szCs w:val="32"/>
              </w:rPr>
              <w:t>RODITELJA) I PREZIME</w:t>
            </w:r>
          </w:p>
          <w:p w14:paraId="1A273532" w14:textId="77777777" w:rsidR="009A2C28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17" w:type="dxa"/>
          </w:tcPr>
          <w:p w14:paraId="1A273533" w14:textId="77777777" w:rsidR="009A2C28" w:rsidRDefault="009A2C28" w:rsidP="00F63D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A273534" w14:textId="77777777" w:rsidR="009A2C28" w:rsidRDefault="009A2C28" w:rsidP="00F63D9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A273536" w14:textId="77777777" w:rsidR="009A2C28" w:rsidRDefault="009A2C28" w:rsidP="009A2C28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1"/>
        <w:gridCol w:w="5417"/>
      </w:tblGrid>
      <w:tr w:rsidR="009A2C28" w14:paraId="1A27353A" w14:textId="77777777" w:rsidTr="00F63D95">
        <w:tc>
          <w:tcPr>
            <w:tcW w:w="3871" w:type="dxa"/>
          </w:tcPr>
          <w:p w14:paraId="1A273537" w14:textId="77777777"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15A14">
              <w:rPr>
                <w:rFonts w:ascii="Times New Roman" w:hAnsi="Times New Roman" w:cs="Times New Roman"/>
                <w:sz w:val="28"/>
                <w:szCs w:val="32"/>
              </w:rPr>
              <w:t>ADRESA</w:t>
            </w:r>
          </w:p>
          <w:p w14:paraId="1A273538" w14:textId="77777777"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5417" w:type="dxa"/>
          </w:tcPr>
          <w:p w14:paraId="1A273539" w14:textId="77777777" w:rsidR="009A2C28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A2C28" w14:paraId="1A27353E" w14:textId="77777777" w:rsidTr="00F63D95">
        <w:tc>
          <w:tcPr>
            <w:tcW w:w="3871" w:type="dxa"/>
          </w:tcPr>
          <w:p w14:paraId="1A27353B" w14:textId="77777777"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15A14">
              <w:rPr>
                <w:rFonts w:ascii="Times New Roman" w:hAnsi="Times New Roman" w:cs="Times New Roman"/>
                <w:sz w:val="28"/>
                <w:szCs w:val="32"/>
              </w:rPr>
              <w:t>BROJ TELEFONA</w:t>
            </w:r>
          </w:p>
          <w:p w14:paraId="1A27353C" w14:textId="77777777"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5417" w:type="dxa"/>
          </w:tcPr>
          <w:p w14:paraId="1A27353D" w14:textId="77777777" w:rsidR="009A2C28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A2C28" w14:paraId="1A273542" w14:textId="77777777" w:rsidTr="00F63D95">
        <w:tc>
          <w:tcPr>
            <w:tcW w:w="3871" w:type="dxa"/>
          </w:tcPr>
          <w:p w14:paraId="1A27353F" w14:textId="77777777"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15A14">
              <w:rPr>
                <w:rFonts w:ascii="Times New Roman" w:hAnsi="Times New Roman" w:cs="Times New Roman"/>
                <w:sz w:val="28"/>
                <w:szCs w:val="32"/>
              </w:rPr>
              <w:t>E –mail</w:t>
            </w:r>
          </w:p>
          <w:p w14:paraId="1A273540" w14:textId="77777777"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5417" w:type="dxa"/>
          </w:tcPr>
          <w:p w14:paraId="1A273541" w14:textId="77777777" w:rsidR="009A2C28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A2C28" w14:paraId="1A273546" w14:textId="77777777" w:rsidTr="00F63D95">
        <w:tc>
          <w:tcPr>
            <w:tcW w:w="3871" w:type="dxa"/>
          </w:tcPr>
          <w:p w14:paraId="1A273543" w14:textId="77777777"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15A14">
              <w:rPr>
                <w:rFonts w:ascii="Times New Roman" w:hAnsi="Times New Roman" w:cs="Times New Roman"/>
                <w:sz w:val="28"/>
                <w:szCs w:val="32"/>
              </w:rPr>
              <w:t xml:space="preserve">STEPEN STRUČNE SPREME I ZVANJE </w:t>
            </w:r>
          </w:p>
          <w:p w14:paraId="1A273544" w14:textId="77777777"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5417" w:type="dxa"/>
          </w:tcPr>
          <w:p w14:paraId="1A273545" w14:textId="77777777" w:rsidR="009A2C28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A2C28" w14:paraId="1A273556" w14:textId="77777777" w:rsidTr="00F63D95">
        <w:tc>
          <w:tcPr>
            <w:tcW w:w="3871" w:type="dxa"/>
          </w:tcPr>
          <w:p w14:paraId="1A273547" w14:textId="77777777"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1A273548" w14:textId="77777777"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15A14">
              <w:rPr>
                <w:rFonts w:ascii="Times New Roman" w:hAnsi="Times New Roman" w:cs="Times New Roman"/>
                <w:sz w:val="28"/>
                <w:szCs w:val="32"/>
              </w:rPr>
              <w:t xml:space="preserve">KRATKA BIOGRAFIJA </w:t>
            </w:r>
          </w:p>
          <w:p w14:paraId="1A273549" w14:textId="77777777"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1A27354A" w14:textId="77777777" w:rsidR="009A2C28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1A27354B" w14:textId="77777777" w:rsidR="009A2C28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1A27354C" w14:textId="77777777" w:rsidR="009A2C28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1A27354D" w14:textId="77777777"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1A27354E" w14:textId="77777777"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1A27354F" w14:textId="77777777"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1A273550" w14:textId="77777777"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1A273551" w14:textId="77777777"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1A273552" w14:textId="77777777"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1A273553" w14:textId="77777777"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1A273554" w14:textId="77777777"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5417" w:type="dxa"/>
          </w:tcPr>
          <w:p w14:paraId="1A273555" w14:textId="77777777" w:rsidR="009A2C28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A273557" w14:textId="77777777" w:rsidR="009A2C28" w:rsidRDefault="009A2C28" w:rsidP="009A2C28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2"/>
        <w:gridCol w:w="5436"/>
      </w:tblGrid>
      <w:tr w:rsidR="009A2C28" w14:paraId="1A273560" w14:textId="77777777" w:rsidTr="00F63D95">
        <w:tc>
          <w:tcPr>
            <w:tcW w:w="3852" w:type="dxa"/>
          </w:tcPr>
          <w:p w14:paraId="1A273558" w14:textId="77777777" w:rsidR="009A2C28" w:rsidRPr="00515A14" w:rsidRDefault="009A2C28" w:rsidP="00F63D95">
            <w:pPr>
              <w:pStyle w:val="NoSpacing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1A273559" w14:textId="77777777" w:rsidR="009A2C28" w:rsidRPr="00515A14" w:rsidRDefault="009A2C28" w:rsidP="00F63D95">
            <w:pPr>
              <w:pStyle w:val="NoSpacing"/>
              <w:rPr>
                <w:rFonts w:ascii="Times New Roman" w:hAnsi="Times New Roman" w:cs="Times New Roman"/>
                <w:sz w:val="28"/>
                <w:szCs w:val="32"/>
              </w:rPr>
            </w:pPr>
            <w:r w:rsidRPr="00515A14">
              <w:rPr>
                <w:rFonts w:ascii="Times New Roman" w:hAnsi="Times New Roman" w:cs="Times New Roman"/>
                <w:sz w:val="28"/>
                <w:szCs w:val="32"/>
              </w:rPr>
              <w:t>Naziv radnog mjesta za koje se provodi  procedutra prijema u radni odnos</w:t>
            </w:r>
          </w:p>
          <w:p w14:paraId="1A27355A" w14:textId="77777777"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5436" w:type="dxa"/>
          </w:tcPr>
          <w:p w14:paraId="1A27355B" w14:textId="77777777" w:rsidR="009A2C28" w:rsidRDefault="009A2C28" w:rsidP="00F63D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A27355C" w14:textId="77777777" w:rsidR="009A2C28" w:rsidRDefault="009A2C28" w:rsidP="00F63D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A27355D" w14:textId="77777777" w:rsidR="009A2C28" w:rsidRDefault="009A2C28" w:rsidP="00F63D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A27355E" w14:textId="77777777" w:rsidR="009A2C28" w:rsidRDefault="009A2C28" w:rsidP="00F63D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A27355F" w14:textId="77777777" w:rsidR="009A2C28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A273561" w14:textId="77777777" w:rsidR="009A2C28" w:rsidRDefault="009A2C28" w:rsidP="009A2C28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A273562" w14:textId="77777777" w:rsidR="009A2C28" w:rsidRPr="00515A14" w:rsidRDefault="009A2C28" w:rsidP="009A2C28">
      <w:pPr>
        <w:pStyle w:val="NoSpacing"/>
        <w:rPr>
          <w:rFonts w:ascii="Times New Roman" w:hAnsi="Times New Roman" w:cs="Times New Roman"/>
          <w:sz w:val="28"/>
          <w:szCs w:val="32"/>
        </w:rPr>
      </w:pPr>
      <w:r w:rsidRPr="00515A14">
        <w:rPr>
          <w:rFonts w:ascii="Times New Roman" w:hAnsi="Times New Roman" w:cs="Times New Roman"/>
          <w:sz w:val="28"/>
          <w:szCs w:val="32"/>
        </w:rPr>
        <w:t xml:space="preserve">Mjesto: ________________                 </w:t>
      </w:r>
      <w:r>
        <w:rPr>
          <w:rFonts w:ascii="Times New Roman" w:hAnsi="Times New Roman" w:cs="Times New Roman"/>
          <w:sz w:val="28"/>
          <w:szCs w:val="32"/>
        </w:rPr>
        <w:t xml:space="preserve">            </w:t>
      </w:r>
      <w:r w:rsidRPr="00515A14">
        <w:rPr>
          <w:rFonts w:ascii="Times New Roman" w:hAnsi="Times New Roman" w:cs="Times New Roman"/>
          <w:sz w:val="28"/>
          <w:szCs w:val="32"/>
        </w:rPr>
        <w:t xml:space="preserve">      </w:t>
      </w:r>
      <w:r>
        <w:rPr>
          <w:rFonts w:ascii="Times New Roman" w:hAnsi="Times New Roman" w:cs="Times New Roman"/>
          <w:sz w:val="28"/>
          <w:szCs w:val="32"/>
        </w:rPr>
        <w:t xml:space="preserve">   </w:t>
      </w:r>
      <w:r w:rsidRPr="00515A14">
        <w:rPr>
          <w:rFonts w:ascii="Times New Roman" w:hAnsi="Times New Roman" w:cs="Times New Roman"/>
          <w:sz w:val="28"/>
          <w:szCs w:val="32"/>
        </w:rPr>
        <w:t xml:space="preserve">  PODNOSILAC PRIJAVE</w:t>
      </w:r>
    </w:p>
    <w:p w14:paraId="1A273563" w14:textId="77777777" w:rsidR="009A2C28" w:rsidRPr="00515A14" w:rsidRDefault="009A2C28" w:rsidP="009A2C28">
      <w:pPr>
        <w:pStyle w:val="NoSpacing"/>
        <w:rPr>
          <w:rFonts w:ascii="Times New Roman" w:hAnsi="Times New Roman" w:cs="Times New Roman"/>
          <w:sz w:val="28"/>
          <w:szCs w:val="32"/>
        </w:rPr>
      </w:pPr>
    </w:p>
    <w:p w14:paraId="1A273565" w14:textId="42C5A2A4" w:rsidR="009A2C28" w:rsidRPr="00D5760A" w:rsidRDefault="009A2C28" w:rsidP="00B610A5">
      <w:pPr>
        <w:pStyle w:val="NoSpacing"/>
        <w:rPr>
          <w:rFonts w:ascii="Times New Roman" w:hAnsi="Times New Roman" w:cs="Times New Roman"/>
        </w:rPr>
      </w:pPr>
      <w:r w:rsidRPr="00515A14">
        <w:rPr>
          <w:rFonts w:ascii="Times New Roman" w:hAnsi="Times New Roman" w:cs="Times New Roman"/>
          <w:sz w:val="28"/>
          <w:szCs w:val="32"/>
        </w:rPr>
        <w:t xml:space="preserve">Datum: ________________                       </w:t>
      </w:r>
      <w:r>
        <w:rPr>
          <w:rFonts w:ascii="Times New Roman" w:hAnsi="Times New Roman" w:cs="Times New Roman"/>
          <w:sz w:val="28"/>
          <w:szCs w:val="32"/>
        </w:rPr>
        <w:t xml:space="preserve">             </w:t>
      </w:r>
      <w:r w:rsidRPr="00515A14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  </w:t>
      </w:r>
      <w:r w:rsidRPr="00515A14">
        <w:rPr>
          <w:rFonts w:ascii="Times New Roman" w:hAnsi="Times New Roman" w:cs="Times New Roman"/>
          <w:sz w:val="28"/>
          <w:szCs w:val="32"/>
        </w:rPr>
        <w:t xml:space="preserve"> _____________________</w:t>
      </w:r>
    </w:p>
    <w:sectPr w:rsidR="009A2C28" w:rsidRPr="00D57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04769"/>
    <w:multiLevelType w:val="hybridMultilevel"/>
    <w:tmpl w:val="36D035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63752"/>
    <w:multiLevelType w:val="hybridMultilevel"/>
    <w:tmpl w:val="0A083B16"/>
    <w:lvl w:ilvl="0" w:tplc="041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41A64758"/>
    <w:multiLevelType w:val="hybridMultilevel"/>
    <w:tmpl w:val="59C2D4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8D8"/>
    <w:rsid w:val="0000189A"/>
    <w:rsid w:val="000022A8"/>
    <w:rsid w:val="00021593"/>
    <w:rsid w:val="00085B00"/>
    <w:rsid w:val="000933B1"/>
    <w:rsid w:val="000D427E"/>
    <w:rsid w:val="00146385"/>
    <w:rsid w:val="00171464"/>
    <w:rsid w:val="001917A0"/>
    <w:rsid w:val="001E4DAF"/>
    <w:rsid w:val="001E5D91"/>
    <w:rsid w:val="001F5E7D"/>
    <w:rsid w:val="002167EA"/>
    <w:rsid w:val="002356E1"/>
    <w:rsid w:val="002612EC"/>
    <w:rsid w:val="002873BC"/>
    <w:rsid w:val="002C0E5E"/>
    <w:rsid w:val="003216D1"/>
    <w:rsid w:val="003348EE"/>
    <w:rsid w:val="003904B9"/>
    <w:rsid w:val="00397289"/>
    <w:rsid w:val="003B4E08"/>
    <w:rsid w:val="003C3547"/>
    <w:rsid w:val="003F230E"/>
    <w:rsid w:val="003F53CA"/>
    <w:rsid w:val="003F777D"/>
    <w:rsid w:val="00425B9F"/>
    <w:rsid w:val="00437351"/>
    <w:rsid w:val="0047581D"/>
    <w:rsid w:val="0049134D"/>
    <w:rsid w:val="00495AE5"/>
    <w:rsid w:val="00496106"/>
    <w:rsid w:val="004A60CF"/>
    <w:rsid w:val="004F7A39"/>
    <w:rsid w:val="0050380A"/>
    <w:rsid w:val="005423A8"/>
    <w:rsid w:val="00556E97"/>
    <w:rsid w:val="005B1362"/>
    <w:rsid w:val="005E6C6C"/>
    <w:rsid w:val="00635208"/>
    <w:rsid w:val="00664901"/>
    <w:rsid w:val="006A485D"/>
    <w:rsid w:val="006B31C9"/>
    <w:rsid w:val="006F1E9A"/>
    <w:rsid w:val="006F3B49"/>
    <w:rsid w:val="0070334F"/>
    <w:rsid w:val="00714F45"/>
    <w:rsid w:val="00721D0A"/>
    <w:rsid w:val="00756268"/>
    <w:rsid w:val="007767BB"/>
    <w:rsid w:val="007B54B3"/>
    <w:rsid w:val="00806140"/>
    <w:rsid w:val="00807673"/>
    <w:rsid w:val="00812E37"/>
    <w:rsid w:val="00821500"/>
    <w:rsid w:val="00845DF8"/>
    <w:rsid w:val="00874D5C"/>
    <w:rsid w:val="00887EAC"/>
    <w:rsid w:val="008B04B4"/>
    <w:rsid w:val="008D7B92"/>
    <w:rsid w:val="008F083E"/>
    <w:rsid w:val="0090596F"/>
    <w:rsid w:val="00923D80"/>
    <w:rsid w:val="00962000"/>
    <w:rsid w:val="00970A9F"/>
    <w:rsid w:val="00990754"/>
    <w:rsid w:val="00994747"/>
    <w:rsid w:val="009A2C28"/>
    <w:rsid w:val="009A30A4"/>
    <w:rsid w:val="009D305A"/>
    <w:rsid w:val="009D4C2D"/>
    <w:rsid w:val="009F14A6"/>
    <w:rsid w:val="009F4A3F"/>
    <w:rsid w:val="009F587B"/>
    <w:rsid w:val="00A564B7"/>
    <w:rsid w:val="00A95E65"/>
    <w:rsid w:val="00A97ABF"/>
    <w:rsid w:val="00B07FCC"/>
    <w:rsid w:val="00B1196D"/>
    <w:rsid w:val="00B610A5"/>
    <w:rsid w:val="00B66C14"/>
    <w:rsid w:val="00B92E26"/>
    <w:rsid w:val="00BD3815"/>
    <w:rsid w:val="00BD5D47"/>
    <w:rsid w:val="00BD6FF7"/>
    <w:rsid w:val="00BE0CDC"/>
    <w:rsid w:val="00BF0659"/>
    <w:rsid w:val="00C073BC"/>
    <w:rsid w:val="00C148D8"/>
    <w:rsid w:val="00C627BC"/>
    <w:rsid w:val="00CC2661"/>
    <w:rsid w:val="00CD2557"/>
    <w:rsid w:val="00D128E5"/>
    <w:rsid w:val="00D347F2"/>
    <w:rsid w:val="00D5760A"/>
    <w:rsid w:val="00DA732E"/>
    <w:rsid w:val="00DC0306"/>
    <w:rsid w:val="00DD27F0"/>
    <w:rsid w:val="00DE3EAC"/>
    <w:rsid w:val="00E31B3E"/>
    <w:rsid w:val="00EB585E"/>
    <w:rsid w:val="00EC797F"/>
    <w:rsid w:val="00F040BC"/>
    <w:rsid w:val="00F22B42"/>
    <w:rsid w:val="00F23245"/>
    <w:rsid w:val="00F46C61"/>
    <w:rsid w:val="00F50937"/>
    <w:rsid w:val="00F85EEB"/>
    <w:rsid w:val="00FA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34DD"/>
  <w15:docId w15:val="{EE9147D6-924C-4E62-8234-3ED797FD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C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48D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148D8"/>
    <w:rPr>
      <w:b/>
      <w:bCs/>
    </w:rPr>
  </w:style>
  <w:style w:type="character" w:styleId="Hyperlink">
    <w:name w:val="Hyperlink"/>
    <w:basedOn w:val="DefaultParagraphFont"/>
    <w:uiPriority w:val="99"/>
    <w:unhideWhenUsed/>
    <w:rsid w:val="00CC26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2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61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1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munalac-kalesija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KOMUNALAC Kalesija</cp:lastModifiedBy>
  <cp:revision>103</cp:revision>
  <cp:lastPrinted>2024-03-22T10:13:00Z</cp:lastPrinted>
  <dcterms:created xsi:type="dcterms:W3CDTF">2019-07-12T06:37:00Z</dcterms:created>
  <dcterms:modified xsi:type="dcterms:W3CDTF">2024-04-04T08:17:00Z</dcterms:modified>
</cp:coreProperties>
</file>